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CBC30" w14:textId="710D8A42" w:rsidR="001F05BA" w:rsidRDefault="001F05BA" w:rsidP="001F05BA">
      <w:pPr>
        <w:rPr>
          <w:rFonts w:asciiTheme="majorHAnsi" w:hAnsiTheme="majorHAnsi" w:cstheme="majorHAnsi"/>
          <w:b/>
          <w:bCs/>
          <w:kern w:val="32"/>
          <w:sz w:val="32"/>
          <w:szCs w:val="32"/>
        </w:rPr>
      </w:pPr>
      <w:r w:rsidRPr="001F05BA">
        <w:rPr>
          <w:rFonts w:asciiTheme="majorHAnsi" w:hAnsiTheme="majorHAnsi" w:cstheme="majorHAnsi"/>
          <w:b/>
          <w:bCs/>
          <w:kern w:val="32"/>
          <w:sz w:val="32"/>
          <w:szCs w:val="32"/>
        </w:rPr>
        <w:t xml:space="preserve">Bilag </w:t>
      </w:r>
      <w:r w:rsidR="00080015">
        <w:rPr>
          <w:rFonts w:asciiTheme="majorHAnsi" w:hAnsiTheme="majorHAnsi" w:cstheme="majorHAnsi"/>
          <w:b/>
          <w:bCs/>
          <w:kern w:val="32"/>
          <w:sz w:val="32"/>
          <w:szCs w:val="32"/>
        </w:rPr>
        <w:t>4</w:t>
      </w:r>
      <w:r w:rsidRPr="001F05BA">
        <w:rPr>
          <w:rFonts w:asciiTheme="majorHAnsi" w:hAnsiTheme="majorHAnsi" w:cstheme="majorHAnsi"/>
          <w:b/>
          <w:bCs/>
          <w:kern w:val="32"/>
          <w:sz w:val="32"/>
          <w:szCs w:val="32"/>
        </w:rPr>
        <w:t xml:space="preserve"> – Endringer og tillegg til kontraktsvilkårene</w:t>
      </w:r>
    </w:p>
    <w:p w14:paraId="3C0AB65F" w14:textId="77777777" w:rsidR="001F05BA" w:rsidRPr="001F05BA" w:rsidRDefault="001F05BA" w:rsidP="001F05BA">
      <w:pPr>
        <w:rPr>
          <w:rFonts w:asciiTheme="majorHAnsi" w:hAnsiTheme="majorHAnsi" w:cstheme="majorHAnsi"/>
          <w:b/>
          <w:bCs/>
          <w:kern w:val="32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1F05BA" w14:paraId="2EAB354C" w14:textId="77777777" w:rsidTr="004A4B8A">
        <w:tc>
          <w:tcPr>
            <w:tcW w:w="1555" w:type="dxa"/>
            <w:shd w:val="clear" w:color="auto" w:fill="BFBFBF" w:themeFill="background1" w:themeFillShade="BF"/>
          </w:tcPr>
          <w:p w14:paraId="12DC5C4D" w14:textId="77777777" w:rsidR="001F05BA" w:rsidRPr="001F05BA" w:rsidRDefault="001F05BA" w:rsidP="004A4B8A">
            <w:pPr>
              <w:rPr>
                <w:rFonts w:asciiTheme="majorHAnsi" w:hAnsiTheme="majorHAnsi"/>
                <w:sz w:val="24"/>
                <w:szCs w:val="24"/>
              </w:rPr>
            </w:pPr>
            <w:r w:rsidRPr="001F05BA">
              <w:rPr>
                <w:rFonts w:asciiTheme="majorHAnsi" w:hAnsiTheme="majorHAnsi"/>
                <w:sz w:val="24"/>
                <w:szCs w:val="24"/>
              </w:rPr>
              <w:t>Punkt</w:t>
            </w:r>
          </w:p>
        </w:tc>
        <w:tc>
          <w:tcPr>
            <w:tcW w:w="7507" w:type="dxa"/>
            <w:shd w:val="clear" w:color="auto" w:fill="BFBFBF" w:themeFill="background1" w:themeFillShade="BF"/>
          </w:tcPr>
          <w:p w14:paraId="2ACDA7CD" w14:textId="77777777" w:rsidR="001F05BA" w:rsidRPr="001F05BA" w:rsidRDefault="001F05BA" w:rsidP="004A4B8A">
            <w:pPr>
              <w:rPr>
                <w:rFonts w:asciiTheme="majorHAnsi" w:hAnsiTheme="majorHAnsi"/>
                <w:sz w:val="24"/>
                <w:szCs w:val="24"/>
              </w:rPr>
            </w:pPr>
            <w:r w:rsidRPr="001F05BA">
              <w:rPr>
                <w:rFonts w:asciiTheme="majorHAnsi" w:hAnsiTheme="majorHAnsi"/>
                <w:sz w:val="24"/>
                <w:szCs w:val="24"/>
              </w:rPr>
              <w:t>Erstattes med</w:t>
            </w:r>
          </w:p>
        </w:tc>
      </w:tr>
      <w:tr w:rsidR="001F05BA" w14:paraId="6F76689D" w14:textId="77777777" w:rsidTr="004A4B8A">
        <w:tc>
          <w:tcPr>
            <w:tcW w:w="1555" w:type="dxa"/>
          </w:tcPr>
          <w:p w14:paraId="79286592" w14:textId="77777777" w:rsidR="001F05BA" w:rsidRPr="001F05BA" w:rsidRDefault="001F05BA" w:rsidP="004A4B8A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07" w:type="dxa"/>
          </w:tcPr>
          <w:p w14:paraId="1DCD7E63" w14:textId="77777777" w:rsidR="001F05BA" w:rsidRPr="001F05BA" w:rsidRDefault="001F05BA" w:rsidP="004A4B8A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F05BA" w14:paraId="0BDF14AE" w14:textId="77777777" w:rsidTr="004A4B8A">
        <w:tc>
          <w:tcPr>
            <w:tcW w:w="1555" w:type="dxa"/>
          </w:tcPr>
          <w:p w14:paraId="2C984845" w14:textId="77777777" w:rsidR="001F05BA" w:rsidRPr="001F05BA" w:rsidRDefault="001F05BA" w:rsidP="004A4B8A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07" w:type="dxa"/>
          </w:tcPr>
          <w:p w14:paraId="69195502" w14:textId="77777777" w:rsidR="001F05BA" w:rsidRPr="001F05BA" w:rsidRDefault="001F05BA" w:rsidP="004A4B8A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F05BA" w14:paraId="191F7CEB" w14:textId="77777777" w:rsidTr="004A4B8A">
        <w:tc>
          <w:tcPr>
            <w:tcW w:w="1555" w:type="dxa"/>
          </w:tcPr>
          <w:p w14:paraId="082920B8" w14:textId="77777777" w:rsidR="001F05BA" w:rsidRPr="001F05BA" w:rsidRDefault="001F05BA" w:rsidP="004A4B8A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507" w:type="dxa"/>
          </w:tcPr>
          <w:p w14:paraId="2CD8ED97" w14:textId="77777777" w:rsidR="001F05BA" w:rsidRPr="001F05BA" w:rsidRDefault="001F05BA" w:rsidP="004A4B8A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68080CA6" w14:textId="77777777" w:rsidR="001F05BA" w:rsidRPr="001F05BA" w:rsidRDefault="001F05BA" w:rsidP="001F05BA">
      <w:pPr>
        <w:rPr>
          <w:rFonts w:asciiTheme="majorHAnsi" w:hAnsiTheme="majorHAnsi"/>
          <w:sz w:val="24"/>
          <w:szCs w:val="24"/>
        </w:rPr>
      </w:pPr>
    </w:p>
    <w:p w14:paraId="709C07F1" w14:textId="77777777" w:rsidR="000F2806" w:rsidRPr="001F05BA" w:rsidRDefault="000F2806">
      <w:pPr>
        <w:rPr>
          <w:rFonts w:asciiTheme="majorHAnsi" w:hAnsiTheme="majorHAnsi"/>
          <w:sz w:val="24"/>
          <w:szCs w:val="24"/>
        </w:rPr>
      </w:pPr>
    </w:p>
    <w:sectPr w:rsidR="000F2806" w:rsidRPr="001F05BA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905AE" w14:textId="77777777" w:rsidR="00527BBF" w:rsidRDefault="00527BBF" w:rsidP="001F05BA">
      <w:pPr>
        <w:spacing w:line="240" w:lineRule="auto"/>
      </w:pPr>
      <w:r>
        <w:separator/>
      </w:r>
    </w:p>
  </w:endnote>
  <w:endnote w:type="continuationSeparator" w:id="0">
    <w:p w14:paraId="313B0032" w14:textId="77777777" w:rsidR="00527BBF" w:rsidRDefault="00527BBF" w:rsidP="001F05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871EA" w14:textId="77777777" w:rsidR="00527BBF" w:rsidRDefault="00527BBF" w:rsidP="001F05BA">
      <w:pPr>
        <w:spacing w:line="240" w:lineRule="auto"/>
      </w:pPr>
      <w:r>
        <w:separator/>
      </w:r>
    </w:p>
  </w:footnote>
  <w:footnote w:type="continuationSeparator" w:id="0">
    <w:p w14:paraId="5B57C7D2" w14:textId="77777777" w:rsidR="00527BBF" w:rsidRDefault="00527BBF" w:rsidP="001F05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7313F" w14:textId="522577DE" w:rsidR="001F05BA" w:rsidRDefault="001F05BA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7460E9" wp14:editId="792D711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81000"/>
              <wp:effectExtent l="0" t="0" r="0" b="0"/>
              <wp:wrapNone/>
              <wp:docPr id="1813322820" name="Text Box 2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E6BE1F" w14:textId="2B186A94" w:rsidR="001F05BA" w:rsidRPr="001F05BA" w:rsidRDefault="001F05BA" w:rsidP="001F05B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F05B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7460E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Tilgjengelig for offentligheten" style="position:absolute;margin-left:92.7pt;margin-top:0;width:143.9pt;height:30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2CE6BE1F" w14:textId="2B186A94" w:rsidR="001F05BA" w:rsidRPr="001F05BA" w:rsidRDefault="001F05BA" w:rsidP="001F05B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F05B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98FCE" w14:textId="7458A57E" w:rsidR="001F05BA" w:rsidRDefault="001F05BA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7D1C1D2" wp14:editId="6E2F1BE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81000"/>
              <wp:effectExtent l="0" t="0" r="0" b="0"/>
              <wp:wrapNone/>
              <wp:docPr id="502239581" name="Text Box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0BFD4" w14:textId="537C1BB4" w:rsidR="001F05BA" w:rsidRPr="001F05BA" w:rsidRDefault="001F05BA" w:rsidP="001F05B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F05B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D1C1D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Tilgjengelig for offentligheten" style="position:absolute;margin-left:92.7pt;margin-top:0;width:143.9pt;height:30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6F70BFD4" w14:textId="537C1BB4" w:rsidR="001F05BA" w:rsidRPr="001F05BA" w:rsidRDefault="001F05BA" w:rsidP="001F05B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F05B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2F57B" w14:textId="27552914" w:rsidR="001F05BA" w:rsidRDefault="001F05BA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915A4EF" wp14:editId="5D73955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81000"/>
              <wp:effectExtent l="0" t="0" r="0" b="0"/>
              <wp:wrapNone/>
              <wp:docPr id="1263091001" name="Text Box 1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36C600" w14:textId="7056B3C1" w:rsidR="001F05BA" w:rsidRPr="001F05BA" w:rsidRDefault="001F05BA" w:rsidP="001F05B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F05B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15A4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Tilgjengelig for offentligheten" style="position:absolute;margin-left:92.7pt;margin-top:0;width:143.9pt;height:30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2036C600" w14:textId="7056B3C1" w:rsidR="001F05BA" w:rsidRPr="001F05BA" w:rsidRDefault="001F05BA" w:rsidP="001F05B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F05B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5BA"/>
    <w:rsid w:val="00080015"/>
    <w:rsid w:val="000F2806"/>
    <w:rsid w:val="0012782A"/>
    <w:rsid w:val="001F05BA"/>
    <w:rsid w:val="003B18C8"/>
    <w:rsid w:val="00527BBF"/>
    <w:rsid w:val="006D633C"/>
    <w:rsid w:val="0076260A"/>
    <w:rsid w:val="00DB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330E3"/>
  <w15:chartTrackingRefBased/>
  <w15:docId w15:val="{6048E641-02E7-4B74-9A27-E79A4EDF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5BA"/>
    <w:pPr>
      <w:spacing w:after="0" w:line="300" w:lineRule="atLeast"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F05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F05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5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1F05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F05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F05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1F05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1F05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1F05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05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5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5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5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5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5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5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5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5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5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5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5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5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5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5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5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5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5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5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5B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F05B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F05BA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05BA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417AB1E13BA74392602EB081F5BBC0" ma:contentTypeVersion="3" ma:contentTypeDescription="Opprett et nytt dokument." ma:contentTypeScope="" ma:versionID="e2b7291cc45764221bb7951a19f093b9">
  <xsd:schema xmlns:xsd="http://www.w3.org/2001/XMLSchema" xmlns:xs="http://www.w3.org/2001/XMLSchema" xmlns:p="http://schemas.microsoft.com/office/2006/metadata/properties" xmlns:ns2="b9a44103-e60e-462b-ac61-24c97e08c344" targetNamespace="http://schemas.microsoft.com/office/2006/metadata/properties" ma:root="true" ma:fieldsID="b2a0b444e1184dd0f2654fabd63280fd" ns2:_="">
    <xsd:import namespace="b9a44103-e60e-462b-ac61-24c97e08c3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44103-e60e-462b-ac61-24c97e08c3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91060A-E807-4C7F-A577-14DEBD0D94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DFDC71-22D4-44A1-80C3-0BAA695AED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6DA3EC-EF4C-49F9-9747-76EE58BC7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44103-e60e-462b-ac61-24c97e08c3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76</Characters>
  <Application>Microsoft Office Word</Application>
  <DocSecurity>0</DocSecurity>
  <Lines>15</Lines>
  <Paragraphs>3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Jostein Knutsen</dc:creator>
  <cp:keywords/>
  <dc:description/>
  <cp:lastModifiedBy>Jostein Knutsen</cp:lastModifiedBy>
  <cp:revision>3</cp:revision>
  <dcterms:created xsi:type="dcterms:W3CDTF">2026-06-10T12:10:00Z</dcterms:created>
  <dcterms:modified xsi:type="dcterms:W3CDTF">2026-06-10T13:00:00Z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4b493d39,6c151c44,1def915d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Tilgjengelig for offentligheten</vt:lpwstr>
  </property>
  <property fmtid="{D5CDD505-2E9C-101B-9397-08002B2CF9AE}" pid="5" name="ContentTypeId">
    <vt:lpwstr>0x0101001C417AB1E13BA74392602EB081F5BBC0</vt:lpwstr>
  </property>
</Properties>
</file>